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807" w:rsidRDefault="00981807">
      <w:r w:rsidRPr="00981807">
        <w:rPr>
          <w:b/>
          <w:sz w:val="32"/>
        </w:rPr>
        <w:t>Adding Variety to Sentences</w:t>
      </w:r>
      <w:r>
        <w:t xml:space="preserve"> </w:t>
      </w:r>
    </w:p>
    <w:p w:rsidR="00981807" w:rsidRDefault="00981807">
      <w:r>
        <w:t>The following paragraph is uninteresting because it includes only compound sentences. Rewrite the paragraph to include a variety of sentence structures. Mix short,</w:t>
      </w:r>
      <w:r>
        <w:t xml:space="preserve"> </w:t>
      </w:r>
      <w:r>
        <w:t>simple sentences; compound sentences; and longer sentences with subordinate clauses in your version. Remember,</w:t>
      </w:r>
      <w:r>
        <w:t xml:space="preserve"> </w:t>
      </w:r>
      <w:r>
        <w:t xml:space="preserve">you are the director of this piece of writing. Use variety to keep your audience involved. </w:t>
      </w:r>
    </w:p>
    <w:p w:rsidR="00FD32CD" w:rsidRPr="00981807" w:rsidRDefault="00981807">
      <w:pPr>
        <w:rPr>
          <w:sz w:val="36"/>
        </w:rPr>
      </w:pPr>
      <w:r w:rsidRPr="00981807">
        <w:rPr>
          <w:sz w:val="36"/>
        </w:rPr>
        <w:t xml:space="preserve">     </w:t>
      </w:r>
      <w:r w:rsidRPr="00981807">
        <w:rPr>
          <w:sz w:val="36"/>
        </w:rPr>
        <w:t>My frien</w:t>
      </w:r>
      <w:r>
        <w:rPr>
          <w:sz w:val="36"/>
        </w:rPr>
        <w:t>ds and I have been talking.  W</w:t>
      </w:r>
      <w:r w:rsidRPr="00981807">
        <w:rPr>
          <w:sz w:val="36"/>
        </w:rPr>
        <w:t>e have made a decision. We should have a day off</w:t>
      </w:r>
      <w:r>
        <w:rPr>
          <w:sz w:val="36"/>
        </w:rPr>
        <w:t xml:space="preserve"> to </w:t>
      </w:r>
      <w:r w:rsidRPr="00981807">
        <w:rPr>
          <w:sz w:val="36"/>
        </w:rPr>
        <w:t>go on a class picnic. We could do it before winter break or go near the end of the school year. We could each bring a sack lunch</w:t>
      </w:r>
      <w:r>
        <w:rPr>
          <w:sz w:val="36"/>
        </w:rPr>
        <w:t xml:space="preserve"> </w:t>
      </w:r>
      <w:r w:rsidRPr="00981807">
        <w:rPr>
          <w:sz w:val="36"/>
        </w:rPr>
        <w:t>or something to share with the rest of the class. The park has picnic tables, playing fields</w:t>
      </w:r>
      <w:r>
        <w:rPr>
          <w:sz w:val="36"/>
        </w:rPr>
        <w:t>,</w:t>
      </w:r>
      <w:r w:rsidRPr="00981807">
        <w:rPr>
          <w:sz w:val="36"/>
        </w:rPr>
        <w:t xml:space="preserve"> and a pool. We don’t all know how to swim, so the students who can’t swim can play soccer or baseball instead. </w:t>
      </w:r>
      <w:r>
        <w:rPr>
          <w:sz w:val="36"/>
        </w:rPr>
        <w:t xml:space="preserve"> </w:t>
      </w:r>
      <w:r w:rsidRPr="00981807">
        <w:rPr>
          <w:sz w:val="36"/>
        </w:rPr>
        <w:t xml:space="preserve"> We would enjoy the picnic and have a fun day. </w:t>
      </w:r>
      <w:r w:rsidR="00450AD8">
        <w:rPr>
          <w:sz w:val="36"/>
        </w:rPr>
        <w:t xml:space="preserve">When we would return to school, </w:t>
      </w:r>
      <w:bookmarkStart w:id="0" w:name="_GoBack"/>
      <w:bookmarkEnd w:id="0"/>
      <w:r w:rsidRPr="00981807">
        <w:rPr>
          <w:sz w:val="36"/>
        </w:rPr>
        <w:t xml:space="preserve">we would have smiles on our faces. </w:t>
      </w:r>
    </w:p>
    <w:sectPr w:rsidR="00FD32CD" w:rsidRPr="00981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07"/>
    <w:rsid w:val="00450AD8"/>
    <w:rsid w:val="00482791"/>
    <w:rsid w:val="00981807"/>
    <w:rsid w:val="00BA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Brigitta Post</dc:creator>
  <cp:lastModifiedBy>Brigitta Post</cp:lastModifiedBy>
  <cp:revision>2</cp:revision>
  <dcterms:created xsi:type="dcterms:W3CDTF">2019-10-21T16:10:00Z</dcterms:created>
  <dcterms:modified xsi:type="dcterms:W3CDTF">2019-10-22T16:05:00Z</dcterms:modified>
</cp:coreProperties>
</file>